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1A575" w14:textId="77777777" w:rsidR="002F75E9" w:rsidRPr="0006249D" w:rsidRDefault="0006249D">
      <w:pPr>
        <w:rPr>
          <w:b/>
          <w:sz w:val="40"/>
        </w:rPr>
      </w:pPr>
      <w:r w:rsidRPr="0006249D">
        <w:rPr>
          <w:b/>
          <w:sz w:val="40"/>
        </w:rPr>
        <w:t>Southern Tasmanian Badminton Associatio</w:t>
      </w:r>
      <w:bookmarkStart w:id="0" w:name="_GoBack"/>
      <w:bookmarkEnd w:id="0"/>
      <w:r w:rsidRPr="0006249D">
        <w:rPr>
          <w:b/>
          <w:sz w:val="40"/>
        </w:rPr>
        <w:t>n</w:t>
      </w:r>
    </w:p>
    <w:p w14:paraId="62053871" w14:textId="77777777" w:rsidR="0006249D" w:rsidRDefault="0006249D">
      <w:pPr>
        <w:rPr>
          <w:b/>
          <w:sz w:val="32"/>
        </w:rPr>
      </w:pPr>
      <w:r w:rsidRPr="0006249D">
        <w:rPr>
          <w:b/>
          <w:sz w:val="32"/>
        </w:rPr>
        <w:t>School Roster Score Sheet</w:t>
      </w:r>
    </w:p>
    <w:p w14:paraId="0CADC4F8" w14:textId="77777777" w:rsidR="0006249D" w:rsidRDefault="0006249D" w:rsidP="000624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604"/>
        <w:gridCol w:w="794"/>
        <w:gridCol w:w="2506"/>
        <w:gridCol w:w="945"/>
        <w:gridCol w:w="1117"/>
        <w:gridCol w:w="565"/>
        <w:gridCol w:w="1131"/>
      </w:tblGrid>
      <w:tr w:rsidR="00636EBF" w14:paraId="10CDC043" w14:textId="77777777" w:rsidTr="00636EBF">
        <w:trPr>
          <w:trHeight w:val="454"/>
        </w:trPr>
        <w:tc>
          <w:tcPr>
            <w:tcW w:w="788" w:type="dxa"/>
            <w:vAlign w:val="center"/>
          </w:tcPr>
          <w:p w14:paraId="52B91DBA" w14:textId="40557FFD" w:rsidR="00636EBF" w:rsidRPr="00636EBF" w:rsidRDefault="00636EBF" w:rsidP="00636EBF">
            <w:pPr>
              <w:rPr>
                <w:color w:val="808080" w:themeColor="background1" w:themeShade="80"/>
                <w:sz w:val="21"/>
              </w:rPr>
            </w:pPr>
            <w:r w:rsidRPr="00636EBF">
              <w:rPr>
                <w:color w:val="808080" w:themeColor="background1" w:themeShade="80"/>
                <w:sz w:val="21"/>
              </w:rPr>
              <w:t>Date:</w:t>
            </w:r>
          </w:p>
        </w:tc>
        <w:tc>
          <w:tcPr>
            <w:tcW w:w="260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2B65990" w14:textId="77777777" w:rsidR="00636EBF" w:rsidRDefault="00636EBF" w:rsidP="00636EBF"/>
        </w:tc>
        <w:tc>
          <w:tcPr>
            <w:tcW w:w="794" w:type="dxa"/>
            <w:vAlign w:val="center"/>
          </w:tcPr>
          <w:p w14:paraId="4896BFDB" w14:textId="2B1BE8D9" w:rsidR="00636EBF" w:rsidRPr="00636EBF" w:rsidRDefault="00636EBF" w:rsidP="00636EBF">
            <w:pPr>
              <w:jc w:val="right"/>
              <w:rPr>
                <w:color w:val="808080" w:themeColor="background1" w:themeShade="80"/>
                <w:sz w:val="21"/>
              </w:rPr>
            </w:pPr>
            <w:r w:rsidRPr="00636EBF">
              <w:rPr>
                <w:color w:val="808080" w:themeColor="background1" w:themeShade="80"/>
                <w:sz w:val="21"/>
              </w:rPr>
              <w:t>Grade:</w:t>
            </w:r>
          </w:p>
        </w:tc>
        <w:tc>
          <w:tcPr>
            <w:tcW w:w="250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A4B0687" w14:textId="6BE2E3B0" w:rsidR="00636EBF" w:rsidRDefault="00636EBF" w:rsidP="00636EBF">
            <w:pPr>
              <w:jc w:val="center"/>
            </w:pPr>
            <w:r w:rsidRPr="00636EBF">
              <w:rPr>
                <w:sz w:val="28"/>
              </w:rPr>
              <w:t>7    8    9    10    C</w:t>
            </w:r>
          </w:p>
        </w:tc>
        <w:tc>
          <w:tcPr>
            <w:tcW w:w="945" w:type="dxa"/>
            <w:vAlign w:val="center"/>
          </w:tcPr>
          <w:p w14:paraId="0B465E4F" w14:textId="68C0A1CC" w:rsidR="00636EBF" w:rsidRDefault="00636EBF" w:rsidP="00636EBF">
            <w:pPr>
              <w:jc w:val="right"/>
            </w:pPr>
            <w:r w:rsidRPr="00636EBF">
              <w:rPr>
                <w:color w:val="808080" w:themeColor="background1" w:themeShade="80"/>
                <w:sz w:val="21"/>
              </w:rPr>
              <w:t>Division:</w:t>
            </w:r>
          </w:p>
        </w:tc>
        <w:tc>
          <w:tcPr>
            <w:tcW w:w="111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59CBA71" w14:textId="7A45D6E9" w:rsidR="00636EBF" w:rsidRDefault="00636EBF" w:rsidP="00636EBF">
            <w:pPr>
              <w:jc w:val="center"/>
            </w:pPr>
            <w:r w:rsidRPr="00636EBF">
              <w:rPr>
                <w:sz w:val="28"/>
              </w:rPr>
              <w:t>A    B</w:t>
            </w:r>
          </w:p>
        </w:tc>
        <w:tc>
          <w:tcPr>
            <w:tcW w:w="565" w:type="dxa"/>
            <w:vAlign w:val="center"/>
          </w:tcPr>
          <w:p w14:paraId="08A94E4E" w14:textId="410C0E90" w:rsidR="00636EBF" w:rsidRDefault="00636EBF" w:rsidP="00636EBF">
            <w:r w:rsidRPr="00636EBF">
              <w:rPr>
                <w:color w:val="808080" w:themeColor="background1" w:themeShade="80"/>
                <w:sz w:val="21"/>
              </w:rPr>
              <w:t>Sex:</w:t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22DC43A" w14:textId="6452B223" w:rsidR="00636EBF" w:rsidRDefault="00636EBF" w:rsidP="00636EBF">
            <w:pPr>
              <w:jc w:val="center"/>
            </w:pPr>
            <w:r w:rsidRPr="00636EBF">
              <w:rPr>
                <w:sz w:val="28"/>
              </w:rPr>
              <w:t>G     B</w:t>
            </w:r>
          </w:p>
        </w:tc>
      </w:tr>
    </w:tbl>
    <w:p w14:paraId="5BCC6FBF" w14:textId="77777777" w:rsidR="0006249D" w:rsidRDefault="0006249D" w:rsidP="00062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2126"/>
        <w:gridCol w:w="4161"/>
      </w:tblGrid>
      <w:tr w:rsidR="0006249D" w14:paraId="6B3E520A" w14:textId="77777777" w:rsidTr="0003299F">
        <w:trPr>
          <w:trHeight w:val="567"/>
        </w:trPr>
        <w:tc>
          <w:tcPr>
            <w:tcW w:w="416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E7D811" w14:textId="77777777" w:rsidR="0006249D" w:rsidRDefault="0006249D" w:rsidP="0006249D">
            <w:r w:rsidRPr="0003299F">
              <w:rPr>
                <w:color w:val="808080" w:themeColor="background1" w:themeShade="80"/>
                <w:sz w:val="21"/>
              </w:rPr>
              <w:t>Team 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D5C5" w14:textId="77777777" w:rsidR="0006249D" w:rsidRDefault="0006249D" w:rsidP="0006249D">
            <w:pPr>
              <w:jc w:val="center"/>
            </w:pPr>
            <w:r w:rsidRPr="0006249D">
              <w:t>versus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0DDF59" w14:textId="3522870B" w:rsidR="0006249D" w:rsidRDefault="0006249D" w:rsidP="0006249D">
            <w:r w:rsidRPr="0003299F">
              <w:rPr>
                <w:color w:val="808080" w:themeColor="background1" w:themeShade="80"/>
                <w:sz w:val="21"/>
              </w:rPr>
              <w:t>Team B</w:t>
            </w:r>
            <w:r w:rsidR="0003299F">
              <w:rPr>
                <w:color w:val="808080" w:themeColor="background1" w:themeShade="80"/>
                <w:sz w:val="21"/>
              </w:rPr>
              <w:t>:</w:t>
            </w:r>
          </w:p>
        </w:tc>
      </w:tr>
    </w:tbl>
    <w:p w14:paraId="50DE3B73" w14:textId="77777777" w:rsidR="0006249D" w:rsidRDefault="0006249D" w:rsidP="0006249D"/>
    <w:tbl>
      <w:tblPr>
        <w:tblStyle w:val="TableGrid"/>
        <w:tblW w:w="10404" w:type="dxa"/>
        <w:tblInd w:w="-15" w:type="dxa"/>
        <w:tblLook w:val="04A0" w:firstRow="1" w:lastRow="0" w:firstColumn="1" w:lastColumn="0" w:noHBand="0" w:noVBand="1"/>
      </w:tblPr>
      <w:tblGrid>
        <w:gridCol w:w="880"/>
        <w:gridCol w:w="850"/>
        <w:gridCol w:w="3175"/>
        <w:gridCol w:w="1162"/>
        <w:gridCol w:w="3175"/>
        <w:gridCol w:w="1162"/>
      </w:tblGrid>
      <w:tr w:rsidR="0006249D" w:rsidRPr="006A13F2" w14:paraId="58E5B6C7" w14:textId="77777777" w:rsidTr="00137370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89B8151" w14:textId="77777777" w:rsidR="0006249D" w:rsidRPr="006A13F2" w:rsidRDefault="0006249D" w:rsidP="0006249D">
            <w:pPr>
              <w:jc w:val="center"/>
              <w:rPr>
                <w:b/>
              </w:rPr>
            </w:pPr>
            <w:r w:rsidRPr="006A13F2">
              <w:rPr>
                <w:b/>
              </w:rPr>
              <w:t>4P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0BCF8C4" w14:textId="77777777" w:rsidR="0006249D" w:rsidRPr="006A13F2" w:rsidRDefault="0006249D" w:rsidP="0006249D">
            <w:pPr>
              <w:jc w:val="center"/>
              <w:rPr>
                <w:b/>
              </w:rPr>
            </w:pPr>
            <w:r w:rsidRPr="006A13F2">
              <w:rPr>
                <w:b/>
              </w:rPr>
              <w:t>5P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CA01FE3" w14:textId="77777777" w:rsidR="0006249D" w:rsidRPr="006A13F2" w:rsidRDefault="0006249D" w:rsidP="0006249D">
            <w:pPr>
              <w:jc w:val="center"/>
              <w:rPr>
                <w:b/>
              </w:rPr>
            </w:pPr>
            <w:r w:rsidRPr="006A13F2">
              <w:rPr>
                <w:b/>
              </w:rPr>
              <w:t>Name</w:t>
            </w:r>
            <w:r w:rsidR="006A13F2">
              <w:rPr>
                <w:b/>
              </w:rPr>
              <w:t>/s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5F43982" w14:textId="77777777" w:rsidR="0006249D" w:rsidRPr="006A13F2" w:rsidRDefault="0006249D" w:rsidP="0006249D">
            <w:pPr>
              <w:jc w:val="center"/>
              <w:rPr>
                <w:b/>
              </w:rPr>
            </w:pPr>
            <w:r w:rsidRPr="006A13F2">
              <w:rPr>
                <w:b/>
              </w:rPr>
              <w:t>Score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54F00C7" w14:textId="77777777" w:rsidR="0006249D" w:rsidRPr="006A13F2" w:rsidRDefault="0006249D" w:rsidP="0006249D">
            <w:pPr>
              <w:jc w:val="center"/>
              <w:rPr>
                <w:b/>
              </w:rPr>
            </w:pPr>
            <w:r w:rsidRPr="006A13F2">
              <w:rPr>
                <w:b/>
              </w:rPr>
              <w:t>Name</w:t>
            </w:r>
            <w:r w:rsidR="006A13F2">
              <w:rPr>
                <w:b/>
              </w:rPr>
              <w:t>/s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2DD8FE3" w14:textId="77777777" w:rsidR="0006249D" w:rsidRPr="006A13F2" w:rsidRDefault="0006249D" w:rsidP="0006249D">
            <w:pPr>
              <w:jc w:val="center"/>
              <w:rPr>
                <w:b/>
              </w:rPr>
            </w:pPr>
            <w:r w:rsidRPr="006A13F2">
              <w:rPr>
                <w:b/>
              </w:rPr>
              <w:t>Score</w:t>
            </w:r>
          </w:p>
        </w:tc>
      </w:tr>
      <w:tr w:rsidR="0006249D" w:rsidRPr="00636EBF" w14:paraId="7FA00BD1" w14:textId="77777777" w:rsidTr="00636EBF">
        <w:trPr>
          <w:trHeight w:val="227"/>
        </w:trPr>
        <w:tc>
          <w:tcPr>
            <w:tcW w:w="10404" w:type="dxa"/>
            <w:gridSpan w:val="6"/>
            <w:tcBorders>
              <w:top w:val="single" w:sz="12" w:space="0" w:color="D9D9D9" w:themeColor="background1" w:themeShade="D9"/>
              <w:left w:val="nil"/>
              <w:right w:val="nil"/>
            </w:tcBorders>
            <w:vAlign w:val="center"/>
          </w:tcPr>
          <w:p w14:paraId="7FA1DCC9" w14:textId="77777777" w:rsidR="0006249D" w:rsidRPr="00636EBF" w:rsidRDefault="0006249D" w:rsidP="0006249D">
            <w:pPr>
              <w:jc w:val="center"/>
              <w:rPr>
                <w:sz w:val="4"/>
              </w:rPr>
            </w:pPr>
          </w:p>
        </w:tc>
      </w:tr>
      <w:tr w:rsidR="0006249D" w14:paraId="0F001A9B" w14:textId="77777777" w:rsidTr="0003299F">
        <w:trPr>
          <w:trHeight w:val="567"/>
        </w:trPr>
        <w:tc>
          <w:tcPr>
            <w:tcW w:w="880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39F25A6B" w14:textId="77777777" w:rsidR="0006249D" w:rsidRDefault="006A13F2" w:rsidP="0006249D">
            <w:pPr>
              <w:jc w:val="center"/>
            </w:pPr>
            <w:r>
              <w:t>1/2</w:t>
            </w:r>
          </w:p>
        </w:tc>
        <w:tc>
          <w:tcPr>
            <w:tcW w:w="850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2183A0B3" w14:textId="77777777" w:rsidR="0006249D" w:rsidRDefault="006A13F2" w:rsidP="0006249D">
            <w:pPr>
              <w:jc w:val="center"/>
            </w:pPr>
            <w:r>
              <w:t>1/2</w:t>
            </w:r>
          </w:p>
        </w:tc>
        <w:tc>
          <w:tcPr>
            <w:tcW w:w="3175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51B8C719" w14:textId="77777777" w:rsidR="0006249D" w:rsidRDefault="0006249D" w:rsidP="0006249D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38BADC47" w14:textId="77777777" w:rsidR="0006249D" w:rsidRDefault="0006249D" w:rsidP="0006249D">
            <w:pPr>
              <w:jc w:val="center"/>
            </w:pPr>
          </w:p>
        </w:tc>
        <w:tc>
          <w:tcPr>
            <w:tcW w:w="3175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73A17398" w14:textId="77777777" w:rsidR="0006249D" w:rsidRDefault="0006249D" w:rsidP="0006249D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13DC8C53" w14:textId="77777777" w:rsidR="0006249D" w:rsidRDefault="0006249D" w:rsidP="0006249D">
            <w:pPr>
              <w:jc w:val="center"/>
            </w:pPr>
          </w:p>
        </w:tc>
      </w:tr>
      <w:tr w:rsidR="006A13F2" w14:paraId="3FD0793A" w14:textId="77777777" w:rsidTr="0003299F">
        <w:trPr>
          <w:trHeight w:val="567"/>
        </w:trPr>
        <w:tc>
          <w:tcPr>
            <w:tcW w:w="880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209669B" w14:textId="77777777" w:rsidR="006A13F2" w:rsidRDefault="006A13F2" w:rsidP="0006249D">
            <w:pPr>
              <w:jc w:val="center"/>
            </w:pPr>
            <w:r>
              <w:t>3/4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0DB207ED" w14:textId="77777777" w:rsidR="006A13F2" w:rsidRDefault="006A13F2" w:rsidP="0006249D">
            <w:pPr>
              <w:jc w:val="center"/>
            </w:pPr>
            <w:r>
              <w:t>3/5</w:t>
            </w: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01E6CABF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0DFCA4FB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3051EF61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52591D93" w14:textId="77777777" w:rsidR="006A13F2" w:rsidRDefault="006A13F2" w:rsidP="0006249D">
            <w:pPr>
              <w:jc w:val="center"/>
            </w:pPr>
          </w:p>
        </w:tc>
      </w:tr>
      <w:tr w:rsidR="006A13F2" w14:paraId="065A68E1" w14:textId="77777777" w:rsidTr="0003299F">
        <w:trPr>
          <w:trHeight w:val="567"/>
        </w:trPr>
        <w:tc>
          <w:tcPr>
            <w:tcW w:w="880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3BC78455" w14:textId="77777777" w:rsidR="006A13F2" w:rsidRDefault="006A13F2" w:rsidP="0006249D">
            <w:pPr>
              <w:jc w:val="center"/>
            </w:pPr>
            <w:r>
              <w:t>1/3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702C77AF" w14:textId="77777777" w:rsidR="006A13F2" w:rsidRDefault="006A13F2" w:rsidP="0006249D">
            <w:pPr>
              <w:jc w:val="center"/>
            </w:pPr>
            <w:r>
              <w:t>1/4</w:t>
            </w: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74F8675D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78A23F1C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035C1DC5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7FEEC722" w14:textId="77777777" w:rsidR="006A13F2" w:rsidRDefault="006A13F2" w:rsidP="0006249D">
            <w:pPr>
              <w:jc w:val="center"/>
            </w:pPr>
          </w:p>
        </w:tc>
      </w:tr>
      <w:tr w:rsidR="006A13F2" w14:paraId="1095A00E" w14:textId="77777777" w:rsidTr="0003299F">
        <w:trPr>
          <w:trHeight w:val="567"/>
        </w:trPr>
        <w:tc>
          <w:tcPr>
            <w:tcW w:w="880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55762739" w14:textId="77777777" w:rsidR="006A13F2" w:rsidRDefault="006A13F2" w:rsidP="0006249D">
            <w:pPr>
              <w:jc w:val="center"/>
            </w:pPr>
            <w:r>
              <w:t>2/4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30CBAB58" w14:textId="77777777" w:rsidR="006A13F2" w:rsidRDefault="006A13F2" w:rsidP="0006249D">
            <w:pPr>
              <w:jc w:val="center"/>
            </w:pPr>
            <w:r>
              <w:t>2/5</w:t>
            </w:r>
          </w:p>
        </w:tc>
        <w:tc>
          <w:tcPr>
            <w:tcW w:w="3175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0792F8E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1422133C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7A48A48F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4FDDF1E4" w14:textId="77777777" w:rsidR="006A13F2" w:rsidRDefault="006A13F2" w:rsidP="0006249D">
            <w:pPr>
              <w:jc w:val="center"/>
            </w:pPr>
          </w:p>
        </w:tc>
      </w:tr>
      <w:tr w:rsidR="006A13F2" w:rsidRPr="00636EBF" w14:paraId="02339626" w14:textId="77777777" w:rsidTr="00636EBF">
        <w:trPr>
          <w:trHeight w:val="227"/>
        </w:trPr>
        <w:tc>
          <w:tcPr>
            <w:tcW w:w="10404" w:type="dxa"/>
            <w:gridSpan w:val="6"/>
            <w:tcBorders>
              <w:left w:val="nil"/>
            </w:tcBorders>
            <w:vAlign w:val="center"/>
          </w:tcPr>
          <w:p w14:paraId="572A05F6" w14:textId="77777777" w:rsidR="006A13F2" w:rsidRPr="00636EBF" w:rsidRDefault="006A13F2" w:rsidP="0006249D">
            <w:pPr>
              <w:jc w:val="center"/>
              <w:rPr>
                <w:sz w:val="4"/>
              </w:rPr>
            </w:pPr>
          </w:p>
        </w:tc>
      </w:tr>
      <w:tr w:rsidR="006A13F2" w14:paraId="02F89EBD" w14:textId="77777777" w:rsidTr="0003299F">
        <w:trPr>
          <w:trHeight w:val="567"/>
        </w:trPr>
        <w:tc>
          <w:tcPr>
            <w:tcW w:w="880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013D2E0" w14:textId="77777777" w:rsidR="006A13F2" w:rsidRDefault="006A13F2" w:rsidP="0006249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638D8F27" w14:textId="77777777" w:rsidR="006A13F2" w:rsidRDefault="006A13F2" w:rsidP="0006249D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48B9A95A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15A2C7E7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20DB931B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22A73067" w14:textId="77777777" w:rsidR="006A13F2" w:rsidRDefault="006A13F2" w:rsidP="0006249D">
            <w:pPr>
              <w:jc w:val="center"/>
            </w:pPr>
          </w:p>
        </w:tc>
      </w:tr>
      <w:tr w:rsidR="006A13F2" w14:paraId="33BAC532" w14:textId="77777777" w:rsidTr="0003299F">
        <w:trPr>
          <w:trHeight w:val="567"/>
        </w:trPr>
        <w:tc>
          <w:tcPr>
            <w:tcW w:w="880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6EE586F" w14:textId="77777777" w:rsidR="006A13F2" w:rsidRDefault="006A13F2" w:rsidP="0006249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50C34E67" w14:textId="77777777" w:rsidR="006A13F2" w:rsidRDefault="006A13F2" w:rsidP="0006249D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6FA3991C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7235C340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39066AA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25BF3757" w14:textId="77777777" w:rsidR="006A13F2" w:rsidRDefault="006A13F2" w:rsidP="0006249D">
            <w:pPr>
              <w:jc w:val="center"/>
            </w:pPr>
          </w:p>
        </w:tc>
      </w:tr>
      <w:tr w:rsidR="006A13F2" w14:paraId="719347DF" w14:textId="77777777" w:rsidTr="0003299F">
        <w:trPr>
          <w:trHeight w:val="567"/>
        </w:trPr>
        <w:tc>
          <w:tcPr>
            <w:tcW w:w="880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F2BD8AC" w14:textId="77777777" w:rsidR="006A13F2" w:rsidRDefault="006A13F2" w:rsidP="0006249D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7023F93A" w14:textId="77777777" w:rsidR="006A13F2" w:rsidRDefault="006A13F2" w:rsidP="0006249D">
            <w:pPr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2F1D0F7F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08E8447F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top w:val="dashed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519868F1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5EFED737" w14:textId="77777777" w:rsidR="006A13F2" w:rsidRDefault="006A13F2" w:rsidP="0006249D">
            <w:pPr>
              <w:jc w:val="center"/>
            </w:pPr>
          </w:p>
        </w:tc>
      </w:tr>
      <w:tr w:rsidR="006A13F2" w14:paraId="4F4D3901" w14:textId="77777777" w:rsidTr="0003299F">
        <w:trPr>
          <w:trHeight w:val="567"/>
        </w:trPr>
        <w:tc>
          <w:tcPr>
            <w:tcW w:w="880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3A392F9F" w14:textId="77777777" w:rsidR="006A13F2" w:rsidRDefault="006A13F2" w:rsidP="0006249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3EE4B91C" w14:textId="77777777" w:rsidR="006A13F2" w:rsidRDefault="006A13F2" w:rsidP="0006249D">
            <w:pPr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679E328C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3B061AB9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743BFA54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3BFF6187" w14:textId="77777777" w:rsidR="006A13F2" w:rsidRDefault="006A13F2" w:rsidP="0006249D">
            <w:pPr>
              <w:jc w:val="center"/>
            </w:pPr>
          </w:p>
        </w:tc>
      </w:tr>
      <w:tr w:rsidR="006A13F2" w:rsidRPr="00636EBF" w14:paraId="2D4A5D9F" w14:textId="77777777" w:rsidTr="00636EBF">
        <w:trPr>
          <w:trHeight w:val="227"/>
        </w:trPr>
        <w:tc>
          <w:tcPr>
            <w:tcW w:w="10404" w:type="dxa"/>
            <w:gridSpan w:val="6"/>
            <w:tcBorders>
              <w:left w:val="nil"/>
            </w:tcBorders>
            <w:vAlign w:val="center"/>
          </w:tcPr>
          <w:p w14:paraId="6090C7B5" w14:textId="77777777" w:rsidR="006A13F2" w:rsidRPr="00636EBF" w:rsidRDefault="006A13F2" w:rsidP="0006249D">
            <w:pPr>
              <w:jc w:val="center"/>
              <w:rPr>
                <w:sz w:val="4"/>
              </w:rPr>
            </w:pPr>
          </w:p>
        </w:tc>
      </w:tr>
      <w:tr w:rsidR="006A13F2" w14:paraId="0EA65232" w14:textId="77777777" w:rsidTr="0003299F">
        <w:trPr>
          <w:trHeight w:val="567"/>
        </w:trPr>
        <w:tc>
          <w:tcPr>
            <w:tcW w:w="880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8F661B3" w14:textId="77777777" w:rsidR="006A13F2" w:rsidRDefault="006A13F2" w:rsidP="0006249D">
            <w:pPr>
              <w:jc w:val="center"/>
            </w:pPr>
            <w:r>
              <w:t>2/3</w:t>
            </w:r>
          </w:p>
        </w:tc>
        <w:tc>
          <w:tcPr>
            <w:tcW w:w="850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3F0EC7B3" w14:textId="77777777" w:rsidR="006A13F2" w:rsidRDefault="006A13F2" w:rsidP="0006249D">
            <w:pPr>
              <w:jc w:val="center"/>
            </w:pPr>
            <w:r>
              <w:t>3/4</w:t>
            </w:r>
          </w:p>
        </w:tc>
        <w:tc>
          <w:tcPr>
            <w:tcW w:w="3175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350FF64B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40687409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0238607B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808080" w:themeColor="background1" w:themeShade="80"/>
              <w:bottom w:val="dashed" w:sz="4" w:space="0" w:color="auto"/>
            </w:tcBorders>
            <w:vAlign w:val="center"/>
          </w:tcPr>
          <w:p w14:paraId="47D9EEAE" w14:textId="77777777" w:rsidR="006A13F2" w:rsidRDefault="006A13F2" w:rsidP="0006249D">
            <w:pPr>
              <w:jc w:val="center"/>
            </w:pPr>
          </w:p>
        </w:tc>
      </w:tr>
      <w:tr w:rsidR="006A13F2" w14:paraId="295B6499" w14:textId="77777777" w:rsidTr="0003299F">
        <w:trPr>
          <w:trHeight w:val="567"/>
        </w:trPr>
        <w:tc>
          <w:tcPr>
            <w:tcW w:w="880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1DAC0F80" w14:textId="77777777" w:rsidR="006A13F2" w:rsidRDefault="006A13F2" w:rsidP="0006249D">
            <w:pPr>
              <w:jc w:val="center"/>
            </w:pPr>
            <w:r>
              <w:t>1/4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6CDB51FA" w14:textId="77777777" w:rsidR="006A13F2" w:rsidRDefault="006A13F2" w:rsidP="0006249D">
            <w:pPr>
              <w:jc w:val="center"/>
            </w:pPr>
            <w:r>
              <w:t>1/5</w:t>
            </w:r>
          </w:p>
        </w:tc>
        <w:tc>
          <w:tcPr>
            <w:tcW w:w="3175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34E4D1AB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494C4BB0" w14:textId="77777777" w:rsidR="006A13F2" w:rsidRDefault="006A13F2" w:rsidP="0006249D">
            <w:pPr>
              <w:jc w:val="center"/>
            </w:pPr>
          </w:p>
        </w:tc>
        <w:tc>
          <w:tcPr>
            <w:tcW w:w="3175" w:type="dxa"/>
            <w:tcBorders>
              <w:top w:val="dashed" w:sz="4" w:space="0" w:color="auto"/>
              <w:right w:val="single" w:sz="4" w:space="0" w:color="808080" w:themeColor="background1" w:themeShade="80"/>
            </w:tcBorders>
            <w:vAlign w:val="center"/>
          </w:tcPr>
          <w:p w14:paraId="0F006C1E" w14:textId="77777777" w:rsidR="006A13F2" w:rsidRDefault="006A13F2" w:rsidP="0006249D">
            <w:pPr>
              <w:jc w:val="center"/>
            </w:pP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808080" w:themeColor="background1" w:themeShade="80"/>
            </w:tcBorders>
            <w:vAlign w:val="center"/>
          </w:tcPr>
          <w:p w14:paraId="1E4071D3" w14:textId="77777777" w:rsidR="006A13F2" w:rsidRDefault="006A13F2" w:rsidP="0006249D">
            <w:pPr>
              <w:jc w:val="center"/>
            </w:pPr>
          </w:p>
        </w:tc>
      </w:tr>
      <w:tr w:rsidR="006A13F2" w:rsidRPr="00636EBF" w14:paraId="5480CCCD" w14:textId="77777777" w:rsidTr="00636EBF">
        <w:trPr>
          <w:trHeight w:val="227"/>
        </w:trPr>
        <w:tc>
          <w:tcPr>
            <w:tcW w:w="1040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22F1D38" w14:textId="77777777" w:rsidR="006A13F2" w:rsidRPr="00636EBF" w:rsidRDefault="006A13F2" w:rsidP="0006249D">
            <w:pPr>
              <w:jc w:val="center"/>
              <w:rPr>
                <w:sz w:val="4"/>
              </w:rPr>
            </w:pPr>
          </w:p>
        </w:tc>
      </w:tr>
      <w:tr w:rsidR="00137370" w14:paraId="7E9C8246" w14:textId="77777777" w:rsidTr="00254C55">
        <w:trPr>
          <w:trHeight w:val="567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A994" w14:textId="7D5CE12A" w:rsidR="00137370" w:rsidRDefault="00137370" w:rsidP="006A13F2">
            <w:pPr>
              <w:jc w:val="right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6F6656B9" w14:textId="77777777" w:rsidR="00137370" w:rsidRPr="006A13F2" w:rsidRDefault="00137370" w:rsidP="006A13F2">
            <w:pPr>
              <w:jc w:val="right"/>
              <w:rPr>
                <w:b/>
              </w:rPr>
            </w:pPr>
            <w:r w:rsidRPr="006A13F2">
              <w:rPr>
                <w:b/>
              </w:rPr>
              <w:t>Total Score:</w:t>
            </w:r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419EDBE" w14:textId="77777777" w:rsidR="00137370" w:rsidRPr="006A13F2" w:rsidRDefault="00137370" w:rsidP="006A13F2">
            <w:pPr>
              <w:jc w:val="right"/>
              <w:rPr>
                <w:b/>
              </w:rPr>
            </w:pPr>
          </w:p>
        </w:tc>
        <w:tc>
          <w:tcPr>
            <w:tcW w:w="3175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31C279A7" w14:textId="77777777" w:rsidR="00137370" w:rsidRPr="006A13F2" w:rsidRDefault="00137370" w:rsidP="006A13F2">
            <w:pPr>
              <w:jc w:val="right"/>
              <w:rPr>
                <w:b/>
              </w:rPr>
            </w:pPr>
            <w:r w:rsidRPr="006A13F2">
              <w:rPr>
                <w:b/>
              </w:rPr>
              <w:t>Total Score:</w:t>
            </w:r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CC1B72A" w14:textId="77777777" w:rsidR="00137370" w:rsidRDefault="00137370" w:rsidP="006A13F2">
            <w:pPr>
              <w:jc w:val="right"/>
            </w:pPr>
          </w:p>
        </w:tc>
      </w:tr>
    </w:tbl>
    <w:p w14:paraId="7EAC00FF" w14:textId="77777777" w:rsidR="00137370" w:rsidRDefault="00137370" w:rsidP="00062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4360"/>
        <w:gridCol w:w="1104"/>
        <w:gridCol w:w="2977"/>
      </w:tblGrid>
      <w:tr w:rsidR="00137370" w14:paraId="447CB288" w14:textId="77777777" w:rsidTr="0003299F">
        <w:trPr>
          <w:trHeight w:val="56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865A" w14:textId="1B10163A" w:rsidR="00137370" w:rsidRPr="00137370" w:rsidRDefault="00137370" w:rsidP="00137370">
            <w:r w:rsidRPr="00137370">
              <w:t>Match won by</w:t>
            </w:r>
            <w: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C52CA8" w14:textId="09A829C9" w:rsidR="00137370" w:rsidRDefault="00137370" w:rsidP="00137370">
            <w:r w:rsidRPr="0003299F">
              <w:rPr>
                <w:color w:val="808080" w:themeColor="background1" w:themeShade="80"/>
                <w:sz w:val="21"/>
              </w:rPr>
              <w:t>Team: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F1228" w14:textId="31349C50" w:rsidR="00137370" w:rsidRDefault="007877CF" w:rsidP="00CF4C3E">
            <w:pPr>
              <w:jc w:val="center"/>
            </w:pPr>
            <w:r>
              <w:t>B</w:t>
            </w:r>
            <w:r w:rsidR="00137370">
              <w:t>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785C61" w14:textId="1573EB21" w:rsidR="00137370" w:rsidRDefault="00137370" w:rsidP="00CF4C3E">
            <w:r w:rsidRPr="0003299F">
              <w:rPr>
                <w:color w:val="808080" w:themeColor="background1" w:themeShade="80"/>
                <w:sz w:val="21"/>
              </w:rPr>
              <w:t>Points:</w:t>
            </w:r>
          </w:p>
        </w:tc>
      </w:tr>
    </w:tbl>
    <w:p w14:paraId="5C31C218" w14:textId="77777777" w:rsidR="00137370" w:rsidRDefault="00137370" w:rsidP="0006249D"/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2019"/>
        <w:gridCol w:w="3398"/>
        <w:gridCol w:w="1644"/>
        <w:gridCol w:w="3398"/>
      </w:tblGrid>
      <w:tr w:rsidR="00990766" w14:paraId="5AE6D343" w14:textId="77777777" w:rsidTr="0003299F">
        <w:trPr>
          <w:trHeight w:val="56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1EF4" w14:textId="12D6E07E" w:rsidR="00990766" w:rsidRPr="00137370" w:rsidRDefault="00990766" w:rsidP="00CF4C3E">
            <w:r>
              <w:t>Signature: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4D6DA2" w14:textId="586EF745" w:rsidR="00990766" w:rsidRPr="0003299F" w:rsidRDefault="00990766" w:rsidP="00CF4C3E">
            <w:pPr>
              <w:rPr>
                <w:color w:val="808080" w:themeColor="background1" w:themeShade="80"/>
              </w:rPr>
            </w:pPr>
            <w:r w:rsidRPr="0003299F">
              <w:rPr>
                <w:color w:val="808080" w:themeColor="background1" w:themeShade="80"/>
                <w:sz w:val="21"/>
              </w:rPr>
              <w:t>Team A: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37E0C" w14:textId="3411066E" w:rsidR="00990766" w:rsidRDefault="00990766" w:rsidP="00CF4C3E">
            <w:pPr>
              <w:jc w:val="center"/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B773EB" w14:textId="3CBE7B53" w:rsidR="00990766" w:rsidRPr="0003299F" w:rsidRDefault="00990766" w:rsidP="00CF4C3E">
            <w:pPr>
              <w:rPr>
                <w:color w:val="808080" w:themeColor="background1" w:themeShade="80"/>
              </w:rPr>
            </w:pPr>
            <w:r w:rsidRPr="0003299F">
              <w:rPr>
                <w:color w:val="808080" w:themeColor="background1" w:themeShade="80"/>
                <w:sz w:val="21"/>
              </w:rPr>
              <w:t>Team B:</w:t>
            </w:r>
          </w:p>
        </w:tc>
      </w:tr>
    </w:tbl>
    <w:p w14:paraId="3FA29B6F" w14:textId="77777777" w:rsidR="00137370" w:rsidRDefault="00137370" w:rsidP="0006249D">
      <w:pPr>
        <w:rPr>
          <w:b/>
        </w:rPr>
      </w:pPr>
    </w:p>
    <w:p w14:paraId="751D06BF" w14:textId="77777777" w:rsidR="00990766" w:rsidRDefault="00990766" w:rsidP="0006249D">
      <w:pPr>
        <w:rPr>
          <w:b/>
        </w:rPr>
      </w:pPr>
    </w:p>
    <w:p w14:paraId="3DCC52DF" w14:textId="77777777" w:rsidR="00636EBF" w:rsidRDefault="00636EBF" w:rsidP="0006249D">
      <w:pPr>
        <w:rPr>
          <w:b/>
        </w:rPr>
      </w:pPr>
    </w:p>
    <w:p w14:paraId="629418D0" w14:textId="77777777" w:rsidR="00636EBF" w:rsidRDefault="00636EBF" w:rsidP="0006249D">
      <w:pPr>
        <w:rPr>
          <w:b/>
        </w:rPr>
      </w:pPr>
    </w:p>
    <w:p w14:paraId="6688E1AA" w14:textId="77777777" w:rsidR="00636EBF" w:rsidRDefault="00636EBF" w:rsidP="0006249D">
      <w:pPr>
        <w:rPr>
          <w:b/>
        </w:rPr>
      </w:pPr>
    </w:p>
    <w:p w14:paraId="79637013" w14:textId="77777777" w:rsidR="00FD6AA1" w:rsidRDefault="00FD6AA1" w:rsidP="0006249D">
      <w:pPr>
        <w:rPr>
          <w:b/>
          <w:sz w:val="18"/>
        </w:rPr>
      </w:pPr>
    </w:p>
    <w:p w14:paraId="76CF820F" w14:textId="77777777" w:rsidR="00FD6AA1" w:rsidRDefault="00FD6AA1" w:rsidP="0006249D">
      <w:pPr>
        <w:rPr>
          <w:b/>
          <w:sz w:val="18"/>
        </w:rPr>
      </w:pPr>
    </w:p>
    <w:p w14:paraId="11BD6EB7" w14:textId="77777777" w:rsidR="00FD6AA1" w:rsidRDefault="00FD6AA1" w:rsidP="0006249D">
      <w:pPr>
        <w:rPr>
          <w:b/>
          <w:sz w:val="18"/>
        </w:rPr>
      </w:pPr>
    </w:p>
    <w:p w14:paraId="27AF2E86" w14:textId="06989623" w:rsidR="00137370" w:rsidRPr="00FD6AA1" w:rsidRDefault="00137370" w:rsidP="0006249D">
      <w:pPr>
        <w:rPr>
          <w:b/>
          <w:sz w:val="18"/>
        </w:rPr>
      </w:pPr>
      <w:r w:rsidRPr="00FD6AA1">
        <w:rPr>
          <w:b/>
          <w:sz w:val="18"/>
        </w:rPr>
        <w:t>Notes:</w:t>
      </w:r>
    </w:p>
    <w:p w14:paraId="553EA439" w14:textId="2BD3FD5F" w:rsidR="0006249D" w:rsidRPr="00FD6AA1" w:rsidRDefault="00137370" w:rsidP="0006249D">
      <w:pPr>
        <w:rPr>
          <w:sz w:val="20"/>
        </w:rPr>
      </w:pPr>
      <w:r w:rsidRPr="00FD6AA1">
        <w:rPr>
          <w:sz w:val="20"/>
        </w:rPr>
        <w:t>All singles games played to 21 (no setting), All doubles games played to 30 (no setting)</w:t>
      </w:r>
    </w:p>
    <w:p w14:paraId="26C46CD2" w14:textId="1E105B23" w:rsidR="00137370" w:rsidRPr="00FD6AA1" w:rsidRDefault="00137370" w:rsidP="0006249D">
      <w:pPr>
        <w:rPr>
          <w:sz w:val="20"/>
        </w:rPr>
      </w:pPr>
      <w:r w:rsidRPr="00FD6AA1">
        <w:rPr>
          <w:sz w:val="20"/>
        </w:rPr>
        <w:t>Please</w:t>
      </w:r>
      <w:r w:rsidR="00234F89" w:rsidRPr="00FD6AA1">
        <w:rPr>
          <w:sz w:val="20"/>
        </w:rPr>
        <w:t xml:space="preserve"> scan and email results</w:t>
      </w:r>
      <w:r w:rsidR="007877CF">
        <w:rPr>
          <w:sz w:val="20"/>
        </w:rPr>
        <w:t xml:space="preserve"> to rowan.d.henderson@gmail</w:t>
      </w:r>
      <w:r w:rsidR="00234F89" w:rsidRPr="00FD6AA1">
        <w:rPr>
          <w:sz w:val="20"/>
        </w:rPr>
        <w:t>.com.au, or leaving it in the sc</w:t>
      </w:r>
      <w:r w:rsidR="002B5E21" w:rsidRPr="00FD6AA1">
        <w:rPr>
          <w:sz w:val="20"/>
        </w:rPr>
        <w:t>ore sheets box near the canteen</w:t>
      </w:r>
    </w:p>
    <w:sectPr w:rsidR="00137370" w:rsidRPr="00FD6AA1" w:rsidSect="000624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9D"/>
    <w:rsid w:val="0003299F"/>
    <w:rsid w:val="0006249D"/>
    <w:rsid w:val="000A42AB"/>
    <w:rsid w:val="00137370"/>
    <w:rsid w:val="00234F89"/>
    <w:rsid w:val="002B5E21"/>
    <w:rsid w:val="002F75E9"/>
    <w:rsid w:val="00636EBF"/>
    <w:rsid w:val="006A13F2"/>
    <w:rsid w:val="007877CF"/>
    <w:rsid w:val="00990766"/>
    <w:rsid w:val="00A97DD4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1C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F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3833F70C39B4093B1CA4285C6A6E2" ma:contentTypeVersion="0" ma:contentTypeDescription="Create a new document." ma:contentTypeScope="" ma:versionID="63192f260d8dac84dfa60866f3ec3e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71174-E910-4144-8A65-B0D44F7C4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AA298-BE1D-4783-9897-DD16ED0F7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2A81B-9203-448A-8334-3316F7D5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Garion Weller</dc:creator>
  <cp:lastModifiedBy>Rowan Henderson</cp:lastModifiedBy>
  <cp:revision>2</cp:revision>
  <dcterms:created xsi:type="dcterms:W3CDTF">2017-03-15T04:10:00Z</dcterms:created>
  <dcterms:modified xsi:type="dcterms:W3CDTF">2017-03-15T04:10:00Z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0x010100F173833F70C39B4093B1CA4285C6A6E2</vt:lpwstr>
  </property>
</Properties>
</file>